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96E16" w:rsidRPr="00885966" w:rsidRDefault="00996E16" w:rsidP="00996E16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ARQUITECTO/A MEDIA JORNADA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E48E6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96E16">
        <w:rPr>
          <w:rFonts w:ascii="Calibri" w:hAnsi="Calibri"/>
        </w:rPr>
        <w:t>Entrevista Comité de Selección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96E16" w:rsidRPr="002E71A5" w:rsidTr="00E07C7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996E16" w:rsidRPr="00996E16" w:rsidRDefault="00996E16" w:rsidP="00996E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996E16"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996E16" w:rsidRPr="00996E16" w:rsidRDefault="00996E16" w:rsidP="00996E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996E16">
              <w:rPr>
                <w:rFonts w:ascii="Calibri" w:hAnsi="Calibri"/>
                <w:color w:val="000000"/>
                <w:lang w:val="es-CL" w:eastAsia="es-CL"/>
              </w:rPr>
              <w:t>12.064.446-7</w:t>
            </w:r>
          </w:p>
        </w:tc>
      </w:tr>
      <w:tr w:rsidR="00996E16" w:rsidRPr="002E71A5" w:rsidTr="00E07C7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</w:tcPr>
          <w:p w:rsidR="00996E16" w:rsidRPr="00996E16" w:rsidRDefault="00996E16" w:rsidP="00996E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996E16"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p w:rsidR="00996E16" w:rsidRPr="00996E16" w:rsidRDefault="00996E16" w:rsidP="00996E1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996E16">
              <w:rPr>
                <w:rFonts w:ascii="Calibri" w:hAnsi="Calibri"/>
                <w:color w:val="000000"/>
                <w:lang w:val="es-CL" w:eastAsia="es-CL"/>
              </w:rPr>
              <w:t>15.331.775-5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D6" w:rsidRDefault="002E01D6" w:rsidP="0071321E">
      <w:r>
        <w:separator/>
      </w:r>
    </w:p>
  </w:endnote>
  <w:endnote w:type="continuationSeparator" w:id="0">
    <w:p w:rsidR="002E01D6" w:rsidRDefault="002E01D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D6" w:rsidRDefault="002E01D6" w:rsidP="0071321E">
      <w:r>
        <w:separator/>
      </w:r>
    </w:p>
  </w:footnote>
  <w:footnote w:type="continuationSeparator" w:id="0">
    <w:p w:rsidR="002E01D6" w:rsidRDefault="002E01D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E48E6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65772"/>
    <w:rsid w:val="00120D8B"/>
    <w:rsid w:val="00184C8C"/>
    <w:rsid w:val="001E48E6"/>
    <w:rsid w:val="00215205"/>
    <w:rsid w:val="00241288"/>
    <w:rsid w:val="002E01D6"/>
    <w:rsid w:val="002E71A5"/>
    <w:rsid w:val="003408E1"/>
    <w:rsid w:val="00346C8D"/>
    <w:rsid w:val="00402111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96E16"/>
    <w:rsid w:val="009D1F23"/>
    <w:rsid w:val="00A14AA1"/>
    <w:rsid w:val="00A26629"/>
    <w:rsid w:val="00AA5315"/>
    <w:rsid w:val="00AB4082"/>
    <w:rsid w:val="00AF02DF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2017-01-24T19:37:00Z</dcterms:created>
  <dcterms:modified xsi:type="dcterms:W3CDTF">2017-02-13T19:37:00Z</dcterms:modified>
</cp:coreProperties>
</file>