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 xml:space="preserve">DIRECCIÓN REGIONAL </w:t>
      </w:r>
      <w:r w:rsidR="006D2A6C">
        <w:rPr>
          <w:rFonts w:ascii="Calibri" w:hAnsi="Calibri"/>
          <w:b/>
          <w:sz w:val="28"/>
        </w:rPr>
        <w:t>BIOBIO, REEMPLAZO PRE Y POST NATAL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3F9C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D2A6C" w:rsidTr="00F65326">
        <w:trPr>
          <w:trHeight w:val="13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6D2A6C" w:rsidP="00931C55">
            <w:pPr>
              <w:jc w:val="right"/>
              <w:rPr>
                <w:rFonts w:ascii="Calibri" w:hAnsi="Calibri"/>
                <w:color w:val="000000"/>
              </w:rPr>
            </w:pPr>
            <w:bookmarkStart w:id="0" w:name="_GoBack" w:colFirst="1" w:colLast="1"/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_tradnl"/>
              </w:rPr>
              <w:t>15.185.757-4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6D2A6C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16.155.810-9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6D2A6C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16.225.109-0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6D2A6C" w:rsidP="0035225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16.240.208-0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264197" w:rsidRDefault="006D2A6C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16.328.741-2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C43F9C" w:rsidRDefault="006D2A6C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16.766.427-K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C43F9C" w:rsidRDefault="006D2A6C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17.060.613-2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C43F9C" w:rsidRDefault="006D2A6C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17.222.959-K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C43F9C" w:rsidRDefault="006D2A6C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17.345.421-K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264197" w:rsidRDefault="006D2A6C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17.748.071-1</w:t>
            </w:r>
          </w:p>
        </w:tc>
      </w:tr>
      <w:bookmarkEnd w:id="0"/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C82" w:rsidRDefault="00B85C82" w:rsidP="0071321E">
      <w:r>
        <w:separator/>
      </w:r>
    </w:p>
  </w:endnote>
  <w:endnote w:type="continuationSeparator" w:id="0">
    <w:p w:rsidR="00B85C82" w:rsidRDefault="00B85C82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C82" w:rsidRDefault="00B85C82" w:rsidP="0071321E">
      <w:r>
        <w:separator/>
      </w:r>
    </w:p>
  </w:footnote>
  <w:footnote w:type="continuationSeparator" w:id="0">
    <w:p w:rsidR="00B85C82" w:rsidRDefault="00B85C8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124BB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2105C7"/>
    <w:rsid w:val="0021107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A4AAF"/>
    <w:rsid w:val="00501D75"/>
    <w:rsid w:val="00515A38"/>
    <w:rsid w:val="005370EF"/>
    <w:rsid w:val="00557E54"/>
    <w:rsid w:val="00595ADD"/>
    <w:rsid w:val="005A094D"/>
    <w:rsid w:val="006623B7"/>
    <w:rsid w:val="006D2A6C"/>
    <w:rsid w:val="006F4B61"/>
    <w:rsid w:val="0071321E"/>
    <w:rsid w:val="00736C5A"/>
    <w:rsid w:val="00784010"/>
    <w:rsid w:val="007A1445"/>
    <w:rsid w:val="007A306A"/>
    <w:rsid w:val="007C67C0"/>
    <w:rsid w:val="007D2D9A"/>
    <w:rsid w:val="007F4A29"/>
    <w:rsid w:val="007F5AAD"/>
    <w:rsid w:val="00827011"/>
    <w:rsid w:val="00854A25"/>
    <w:rsid w:val="009124BB"/>
    <w:rsid w:val="009C76FD"/>
    <w:rsid w:val="009D7244"/>
    <w:rsid w:val="00A14AA1"/>
    <w:rsid w:val="00A50492"/>
    <w:rsid w:val="00B169E3"/>
    <w:rsid w:val="00B36483"/>
    <w:rsid w:val="00B85C82"/>
    <w:rsid w:val="00B908D2"/>
    <w:rsid w:val="00C2386F"/>
    <w:rsid w:val="00C25DE0"/>
    <w:rsid w:val="00C43F9C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2017-08-10T23:05:00Z</dcterms:created>
  <dcterms:modified xsi:type="dcterms:W3CDTF">2017-08-10T23:05:00Z</dcterms:modified>
</cp:coreProperties>
</file>